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5C19E1" w:rsidRDefault="005C19E1"/>
    <w:p w14:paraId="0A37501D" w14:textId="77777777" w:rsidR="004A3FD5" w:rsidRDefault="00B91472">
      <w:pPr>
        <w:pStyle w:val="Heading1"/>
      </w:pPr>
      <w:r>
        <w:rPr>
          <w:noProof/>
        </w:rPr>
        <w:drawing>
          <wp:inline distT="0" distB="0" distL="0" distR="0" wp14:anchorId="1D54CD52" wp14:editId="36352949">
            <wp:extent cx="1637030" cy="828675"/>
            <wp:effectExtent l="0" t="0" r="127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378" cy="836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EB378F" w14:textId="77777777" w:rsidR="004A3FD5" w:rsidRPr="004A3FD5" w:rsidRDefault="004A3FD5" w:rsidP="004A3FD5"/>
    <w:p w14:paraId="33A6123D" w14:textId="77777777" w:rsidR="005C19E1" w:rsidRPr="00B846E3" w:rsidRDefault="005C19E1">
      <w:pPr>
        <w:pStyle w:val="Heading1"/>
        <w:rPr>
          <w:sz w:val="28"/>
          <w:szCs w:val="28"/>
        </w:rPr>
      </w:pPr>
      <w:r w:rsidRPr="00B846E3">
        <w:rPr>
          <w:sz w:val="28"/>
          <w:szCs w:val="28"/>
        </w:rPr>
        <w:t>PERSONAL SPECIFICATION</w:t>
      </w:r>
    </w:p>
    <w:p w14:paraId="6A05A809" w14:textId="7472E0A6" w:rsidR="00E56A14" w:rsidRPr="00E56A14" w:rsidRDefault="002A538E" w:rsidP="00B937AF">
      <w:pPr>
        <w:pStyle w:val="Heading1"/>
      </w:pPr>
      <w:r w:rsidRPr="2AAF687B">
        <w:rPr>
          <w:sz w:val="28"/>
          <w:szCs w:val="28"/>
        </w:rPr>
        <w:t>Post:</w:t>
      </w:r>
      <w:r w:rsidR="005C19E1" w:rsidRPr="2AAF687B">
        <w:rPr>
          <w:sz w:val="28"/>
          <w:szCs w:val="28"/>
        </w:rPr>
        <w:t xml:space="preserve">  </w:t>
      </w:r>
      <w:r w:rsidR="00BE6754">
        <w:rPr>
          <w:sz w:val="28"/>
          <w:szCs w:val="28"/>
        </w:rPr>
        <w:t>Cook</w:t>
      </w:r>
    </w:p>
    <w:p w14:paraId="5A39BBE3" w14:textId="77777777" w:rsidR="005C19E1" w:rsidRDefault="005C19E1">
      <w:pPr>
        <w:rPr>
          <w:sz w:val="32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5498"/>
        <w:gridCol w:w="1448"/>
        <w:gridCol w:w="1559"/>
      </w:tblGrid>
      <w:tr w:rsidR="005A77C9" w14:paraId="2E6F3B71" w14:textId="489F8645" w:rsidTr="00B937AF">
        <w:tc>
          <w:tcPr>
            <w:tcW w:w="1844" w:type="dxa"/>
          </w:tcPr>
          <w:p w14:paraId="3534188A" w14:textId="77777777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Attributes</w:t>
            </w:r>
          </w:p>
        </w:tc>
        <w:tc>
          <w:tcPr>
            <w:tcW w:w="5498" w:type="dxa"/>
          </w:tcPr>
          <w:p w14:paraId="0895C2DB" w14:textId="0CE70778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Essential/Desirable</w:t>
            </w:r>
          </w:p>
        </w:tc>
        <w:tc>
          <w:tcPr>
            <w:tcW w:w="1448" w:type="dxa"/>
          </w:tcPr>
          <w:p w14:paraId="3CF4EEE8" w14:textId="5C5B8998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Essential </w:t>
            </w:r>
          </w:p>
        </w:tc>
        <w:tc>
          <w:tcPr>
            <w:tcW w:w="1559" w:type="dxa"/>
          </w:tcPr>
          <w:p w14:paraId="2AEECFC6" w14:textId="55F3CC67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Desirable</w:t>
            </w:r>
          </w:p>
        </w:tc>
      </w:tr>
      <w:tr w:rsidR="005A77C9" w14:paraId="7008ECE1" w14:textId="26A59614" w:rsidTr="00B937AF">
        <w:tc>
          <w:tcPr>
            <w:tcW w:w="1844" w:type="dxa"/>
          </w:tcPr>
          <w:p w14:paraId="41C8F396" w14:textId="77777777" w:rsidR="005A77C9" w:rsidRPr="00E56A14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18EE1A2" w14:textId="77777777" w:rsidR="005A77C9" w:rsidRPr="00E56A14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Experience</w:t>
            </w:r>
          </w:p>
        </w:tc>
        <w:tc>
          <w:tcPr>
            <w:tcW w:w="5498" w:type="dxa"/>
          </w:tcPr>
          <w:p w14:paraId="72A3D3EC" w14:textId="77777777" w:rsidR="005A77C9" w:rsidRPr="00E56A14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853F574" w14:textId="1ADE8E8D" w:rsidR="005A77C9" w:rsidRDefault="00BE6754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 xml:space="preserve">Experience of preparing and cooking meals for </w:t>
            </w:r>
            <w:r w:rsidR="000E2B44">
              <w:rPr>
                <w:rFonts w:ascii="Arial" w:hAnsi="Arial" w:cs="Arial"/>
                <w:b w:val="0"/>
                <w:bCs/>
                <w:szCs w:val="24"/>
              </w:rPr>
              <w:t>childre</w:t>
            </w:r>
            <w:r w:rsidR="003E24E5">
              <w:rPr>
                <w:rFonts w:ascii="Arial" w:hAnsi="Arial" w:cs="Arial"/>
                <w:b w:val="0"/>
                <w:bCs/>
                <w:szCs w:val="24"/>
              </w:rPr>
              <w:t>n aged 0 – 5 years</w:t>
            </w:r>
          </w:p>
          <w:p w14:paraId="73E2976D" w14:textId="32DCAAB8" w:rsidR="000E2B44" w:rsidRDefault="000E2B44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Experience of catering for special dietary requirements, allergies</w:t>
            </w:r>
            <w:r w:rsidR="007344D4">
              <w:rPr>
                <w:rFonts w:ascii="Arial" w:hAnsi="Arial" w:cs="Arial"/>
                <w:b w:val="0"/>
                <w:bCs/>
                <w:szCs w:val="24"/>
              </w:rPr>
              <w:t>, intolerances, cultural and religious needs.</w:t>
            </w:r>
          </w:p>
          <w:p w14:paraId="33E2A124" w14:textId="43839A0E" w:rsidR="002F21BE" w:rsidRDefault="002F21BE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Experience of food ordering and stock control.</w:t>
            </w:r>
          </w:p>
          <w:p w14:paraId="237E1DEF" w14:textId="3A76B2CA" w:rsidR="00360A56" w:rsidRDefault="00360A56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Experience of working within a budget and monitoring expenditure.</w:t>
            </w:r>
          </w:p>
          <w:p w14:paraId="5A70904A" w14:textId="00686772" w:rsidR="005A77C9" w:rsidRPr="00E56A14" w:rsidRDefault="005A77C9" w:rsidP="000650C8">
            <w:pPr>
              <w:ind w:left="113"/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448" w:type="dxa"/>
          </w:tcPr>
          <w:p w14:paraId="71F0C4DB" w14:textId="77777777" w:rsidR="005A77C9" w:rsidRDefault="005A77C9" w:rsidP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4C6CA0D7" w14:textId="77777777" w:rsidR="000E2B44" w:rsidRDefault="000E2B44" w:rsidP="000E2B44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3F3AA18B" w14:textId="77777777" w:rsidR="005A77C9" w:rsidRDefault="005A77C9" w:rsidP="00221E4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76837C4" w14:textId="77777777" w:rsidR="007344D4" w:rsidRDefault="007344D4" w:rsidP="007344D4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04AA616D" w14:textId="77777777" w:rsidR="007344D4" w:rsidRDefault="007344D4" w:rsidP="00221E4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5CD0996" w14:textId="77777777" w:rsidR="002F21BE" w:rsidRDefault="002F21BE" w:rsidP="00221E4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AC49A6A" w14:textId="77777777" w:rsidR="002F21BE" w:rsidRDefault="002F21BE" w:rsidP="002F21BE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06A9CA5A" w14:textId="77777777" w:rsidR="002F21BE" w:rsidRDefault="002F21BE" w:rsidP="00221E4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4C47586B" w14:textId="77777777" w:rsidR="007344D4" w:rsidRPr="00E56A14" w:rsidRDefault="007344D4" w:rsidP="00221E4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5048FDF8" w14:textId="77777777" w:rsidR="005A77C9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19831D5" w14:textId="77777777" w:rsidR="00B937AF" w:rsidRDefault="00B937AF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C17ABC0" w14:textId="77777777" w:rsidR="00B937AF" w:rsidRDefault="00B937AF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3EA646D" w14:textId="77777777" w:rsidR="005A77C9" w:rsidRDefault="005A77C9" w:rsidP="00BD0F26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523AAA3" w14:textId="77777777" w:rsidR="00360A56" w:rsidRDefault="00360A56" w:rsidP="00BD0F26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60369754" w14:textId="77777777" w:rsidR="00360A56" w:rsidRDefault="00360A56" w:rsidP="00BD0F26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40407AD4" w14:textId="77777777" w:rsidR="00360A56" w:rsidRDefault="00360A56" w:rsidP="00BD0F26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2AF0A599" w14:textId="77777777" w:rsidR="00360A56" w:rsidRDefault="00360A56" w:rsidP="00BD0F26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289D983F" w14:textId="77777777" w:rsidR="00360A56" w:rsidRDefault="00360A56" w:rsidP="00360A56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3E0D8B16" w14:textId="77777777" w:rsidR="00360A56" w:rsidRDefault="00360A56" w:rsidP="00BD0F26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97B4B1E" w14:textId="77777777" w:rsidR="00360A56" w:rsidRPr="00E56A14" w:rsidRDefault="00360A56" w:rsidP="00BD0F26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  <w:tr w:rsidR="009E5DAB" w14:paraId="6367AF0A" w14:textId="49FD8D2C" w:rsidTr="00B937AF">
        <w:tc>
          <w:tcPr>
            <w:tcW w:w="1844" w:type="dxa"/>
          </w:tcPr>
          <w:p w14:paraId="0D0B940D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E27B00A" w14:textId="004FF18F" w:rsidR="009E5DAB" w:rsidRPr="00E56A14" w:rsidRDefault="009E5DAB" w:rsidP="009E4CF5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Education and Qualifications</w:t>
            </w:r>
          </w:p>
        </w:tc>
        <w:tc>
          <w:tcPr>
            <w:tcW w:w="5498" w:type="dxa"/>
          </w:tcPr>
          <w:p w14:paraId="60061E4C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E56AEF9" w14:textId="77777777" w:rsidR="002F0A09" w:rsidRDefault="007B0E22" w:rsidP="009E4CF5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szCs w:val="24"/>
              </w:rPr>
            </w:pPr>
            <w:r w:rsidRPr="002F0A09">
              <w:rPr>
                <w:rFonts w:ascii="Arial" w:hAnsi="Arial" w:cs="Arial"/>
                <w:b w:val="0"/>
                <w:szCs w:val="24"/>
              </w:rPr>
              <w:t>Elementary Food Hygiene</w:t>
            </w:r>
            <w:r w:rsidR="002F0A09" w:rsidRPr="002F0A09">
              <w:rPr>
                <w:rFonts w:ascii="Arial" w:hAnsi="Arial" w:cs="Arial"/>
                <w:b w:val="0"/>
                <w:szCs w:val="24"/>
              </w:rPr>
              <w:t>/Food Safety Certificate</w:t>
            </w:r>
            <w:r w:rsidR="002F0A09">
              <w:rPr>
                <w:rFonts w:ascii="Arial" w:hAnsi="Arial" w:cs="Arial"/>
                <w:b w:val="0"/>
                <w:szCs w:val="24"/>
              </w:rPr>
              <w:t>.</w:t>
            </w:r>
          </w:p>
          <w:p w14:paraId="7BC37529" w14:textId="77777777" w:rsidR="00094DC2" w:rsidRDefault="00094DC2" w:rsidP="009E4CF5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szCs w:val="24"/>
              </w:rPr>
            </w:pPr>
            <w:r>
              <w:rPr>
                <w:rFonts w:ascii="Arial" w:hAnsi="Arial" w:cs="Arial"/>
                <w:b w:val="0"/>
                <w:szCs w:val="24"/>
              </w:rPr>
              <w:t>First Aid Awareness training.</w:t>
            </w:r>
          </w:p>
          <w:p w14:paraId="563AE5B2" w14:textId="753F58F0" w:rsidR="00647C85" w:rsidRPr="002F0A09" w:rsidRDefault="00647C85" w:rsidP="009E4CF5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szCs w:val="24"/>
              </w:rPr>
            </w:pPr>
            <w:r>
              <w:rPr>
                <w:rFonts w:ascii="Arial" w:hAnsi="Arial" w:cs="Arial"/>
                <w:b w:val="0"/>
                <w:szCs w:val="24"/>
              </w:rPr>
              <w:t>Ensure compliance</w:t>
            </w:r>
            <w:r w:rsidR="005D6A94">
              <w:rPr>
                <w:rFonts w:ascii="Arial" w:hAnsi="Arial" w:cs="Arial"/>
                <w:b w:val="0"/>
                <w:szCs w:val="24"/>
              </w:rPr>
              <w:t xml:space="preserve"> with Food</w:t>
            </w:r>
            <w:r w:rsidR="00835134">
              <w:rPr>
                <w:rFonts w:ascii="Arial" w:hAnsi="Arial" w:cs="Arial"/>
                <w:b w:val="0"/>
                <w:szCs w:val="24"/>
              </w:rPr>
              <w:t xml:space="preserve"> Standards Scotland requirements, HACCP procedures and environmental health regulations.</w:t>
            </w:r>
          </w:p>
        </w:tc>
        <w:tc>
          <w:tcPr>
            <w:tcW w:w="1448" w:type="dxa"/>
          </w:tcPr>
          <w:p w14:paraId="59FDFF4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677412B6" w14:textId="2EEEAAA7" w:rsidR="004876C3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485D5B92" w14:textId="77777777" w:rsidR="004876C3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B96933F" w14:textId="6BE49640" w:rsidR="004876C3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A43D372" w14:textId="77777777" w:rsidR="00835134" w:rsidRDefault="00835134" w:rsidP="00835134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78F169F9" w14:textId="77777777" w:rsidR="004876C3" w:rsidRPr="00E56A14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7C319579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65FE70E" w14:textId="77777777" w:rsidR="00221E4B" w:rsidRDefault="00221E4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647BDD53" w14:textId="77777777" w:rsidR="00094DC2" w:rsidRDefault="00094DC2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F00C6E5" w14:textId="77777777" w:rsidR="00094DC2" w:rsidRDefault="00094DC2" w:rsidP="00094DC2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F1DB192" w14:textId="77777777" w:rsidR="00221E4B" w:rsidRPr="00E56A14" w:rsidRDefault="00221E4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  <w:tr w:rsidR="009E5DAB" w14:paraId="3531C42C" w14:textId="5131E6AF" w:rsidTr="00B937AF">
        <w:tc>
          <w:tcPr>
            <w:tcW w:w="1844" w:type="dxa"/>
          </w:tcPr>
          <w:p w14:paraId="44EAFD9C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C0CBF3B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Skills / Ability specific to the post</w:t>
            </w:r>
          </w:p>
          <w:p w14:paraId="4B94D5A5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5498" w:type="dxa"/>
          </w:tcPr>
          <w:p w14:paraId="3DEEC669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99EF71B" w14:textId="77777777" w:rsidR="004876C3" w:rsidRDefault="00D06CC0" w:rsidP="00411567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Ability to prepare and serve nutritious m</w:t>
            </w:r>
            <w:r w:rsidR="00621F50">
              <w:rPr>
                <w:rFonts w:ascii="Arial" w:hAnsi="Arial" w:cs="Arial"/>
                <w:b w:val="0"/>
                <w:bCs/>
                <w:szCs w:val="24"/>
              </w:rPr>
              <w:t>enus that meet the nutritional requirement outlined in setting the table guidance.</w:t>
            </w:r>
          </w:p>
          <w:p w14:paraId="34C9EAEA" w14:textId="77777777" w:rsidR="003E24E5" w:rsidRDefault="003E24E5" w:rsidP="00411567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Promote healthy eating habits through a varied and balanced menu.</w:t>
            </w:r>
          </w:p>
          <w:p w14:paraId="47E851BE" w14:textId="77777777" w:rsidR="002C04A0" w:rsidRDefault="002C04A0" w:rsidP="00411567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Good budgeting a stock management.</w:t>
            </w:r>
          </w:p>
          <w:p w14:paraId="6EE8EAA1" w14:textId="77777777" w:rsidR="0008258A" w:rsidRDefault="0008258A" w:rsidP="00411567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Ability to maintain a high standard of cleanliness and hygiene.</w:t>
            </w:r>
          </w:p>
          <w:p w14:paraId="495F71C8" w14:textId="77777777" w:rsidR="009A447B" w:rsidRDefault="00505974" w:rsidP="00411567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proofErr w:type="spellStart"/>
            <w:r>
              <w:rPr>
                <w:rFonts w:ascii="Arial" w:hAnsi="Arial" w:cs="Arial"/>
                <w:b w:val="0"/>
                <w:bCs/>
                <w:szCs w:val="24"/>
              </w:rPr>
              <w:t>Minimise</w:t>
            </w:r>
            <w:proofErr w:type="spellEnd"/>
            <w:r>
              <w:rPr>
                <w:rFonts w:ascii="Arial" w:hAnsi="Arial" w:cs="Arial"/>
                <w:b w:val="0"/>
                <w:bCs/>
                <w:szCs w:val="24"/>
              </w:rPr>
              <w:t xml:space="preserve"> food waste through effective menu planning, portion and stock control.</w:t>
            </w:r>
          </w:p>
          <w:p w14:paraId="44FC7558" w14:textId="4A3BFF07" w:rsidR="00B93BAC" w:rsidRPr="00E56A14" w:rsidRDefault="005B7F88" w:rsidP="00411567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Safely</w:t>
            </w:r>
            <w:r w:rsidR="00E645EE">
              <w:rPr>
                <w:rFonts w:ascii="Arial" w:hAnsi="Arial" w:cs="Arial"/>
                <w:b w:val="0"/>
                <w:bCs/>
                <w:szCs w:val="24"/>
              </w:rPr>
              <w:t xml:space="preserve"> store, handle and prepare food in accordance with food hygiene legislation.</w:t>
            </w:r>
          </w:p>
        </w:tc>
        <w:tc>
          <w:tcPr>
            <w:tcW w:w="1448" w:type="dxa"/>
          </w:tcPr>
          <w:p w14:paraId="5856A2D3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04C33A8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75E206C0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C781696" w14:textId="77777777" w:rsidR="00C04191" w:rsidRDefault="00C04191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596ADFE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0D53CD94" w14:textId="77777777" w:rsidR="00C04191" w:rsidRDefault="00C04191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DD3526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38649CF5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9987222" w14:textId="77777777" w:rsidR="00C04191" w:rsidRDefault="00C04191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4D117A3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61FCBE78" w14:textId="77777777" w:rsidR="00C04191" w:rsidRDefault="00C04191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A652C54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445598F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8D9C31B" w14:textId="7032967F" w:rsidR="009E5DAB" w:rsidRPr="00E56A14" w:rsidRDefault="009E5DAB" w:rsidP="00C04191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026BADB5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  <w:tr w:rsidR="009E5DAB" w14:paraId="0B0E01B9" w14:textId="77F39BF8" w:rsidTr="00B937AF">
        <w:tc>
          <w:tcPr>
            <w:tcW w:w="1844" w:type="dxa"/>
          </w:tcPr>
          <w:p w14:paraId="3656B9AB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88A15E7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Interpersonal &amp; Social Skills</w:t>
            </w:r>
          </w:p>
        </w:tc>
        <w:tc>
          <w:tcPr>
            <w:tcW w:w="5498" w:type="dxa"/>
          </w:tcPr>
          <w:p w14:paraId="45FB0818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42A534B" w14:textId="77777777" w:rsidR="009E5DAB" w:rsidRPr="00E56A14" w:rsidRDefault="009E5DAB" w:rsidP="009E5DAB">
            <w:pPr>
              <w:numPr>
                <w:ilvl w:val="0"/>
                <w:numId w:val="3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relate easily to adults and children.</w:t>
            </w:r>
          </w:p>
          <w:p w14:paraId="7A1A7056" w14:textId="77777777" w:rsidR="009E5DAB" w:rsidRDefault="008F451E" w:rsidP="009E5DAB">
            <w:pPr>
              <w:numPr>
                <w:ilvl w:val="0"/>
                <w:numId w:val="3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Manage day to day kitchen operations with minimal supervision.</w:t>
            </w:r>
          </w:p>
          <w:p w14:paraId="7BD9D525" w14:textId="20A3982B" w:rsidR="00855888" w:rsidRPr="00E56A14" w:rsidRDefault="00855888" w:rsidP="009E5DAB">
            <w:pPr>
              <w:numPr>
                <w:ilvl w:val="0"/>
                <w:numId w:val="3"/>
              </w:num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Good organizational and time management skills.</w:t>
            </w:r>
          </w:p>
        </w:tc>
        <w:tc>
          <w:tcPr>
            <w:tcW w:w="1448" w:type="dxa"/>
          </w:tcPr>
          <w:p w14:paraId="10183178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B2E7A6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6C73E96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014D4E0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DB7E9D8" w14:textId="77777777" w:rsidR="00855888" w:rsidRDefault="00855888" w:rsidP="00855888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E4DCC86" w14:textId="77777777" w:rsidR="00855888" w:rsidRPr="00E56A14" w:rsidRDefault="00855888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57B3612C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</w:tbl>
    <w:p w14:paraId="049F31CB" w14:textId="77777777" w:rsidR="005C19E1" w:rsidRDefault="005C19E1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</w:p>
    <w:sectPr w:rsidR="005C19E1">
      <w:footerReference w:type="default" r:id="rId11"/>
      <w:pgSz w:w="12240" w:h="15840"/>
      <w:pgMar w:top="794" w:right="1361" w:bottom="454" w:left="1361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B5D83" w14:textId="77777777" w:rsidR="001F2323" w:rsidRDefault="001F2323">
      <w:r>
        <w:separator/>
      </w:r>
    </w:p>
  </w:endnote>
  <w:endnote w:type="continuationSeparator" w:id="0">
    <w:p w14:paraId="03A240DC" w14:textId="77777777" w:rsidR="001F2323" w:rsidRDefault="001F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DA69A" w14:textId="2FC96859" w:rsidR="00596E9D" w:rsidRDefault="00855888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CALA Cook Spec/September 26</w:t>
    </w:r>
  </w:p>
  <w:p w14:paraId="1C4083B8" w14:textId="77777777" w:rsidR="005C19E1" w:rsidRDefault="00596E9D" w:rsidP="00596E9D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  <w:t xml:space="preserve">                                                                         </w:t>
    </w:r>
    <w:r w:rsidRPr="003A7B0D">
      <w:rPr>
        <w:b w:val="0"/>
        <w:bCs/>
        <w:sz w:val="16"/>
        <w:szCs w:val="16"/>
      </w:rPr>
      <w:t xml:space="preserve">© Care and Learning </w:t>
    </w:r>
    <w:smartTag w:uri="urn:schemas-microsoft-com:office:smarttags" w:element="City">
      <w:smartTag w:uri="urn:schemas-microsoft-com:office:smarttags" w:element="place">
        <w:r w:rsidRPr="003A7B0D">
          <w:rPr>
            <w:b w:val="0"/>
            <w:bCs/>
            <w:sz w:val="16"/>
            <w:szCs w:val="16"/>
          </w:rPr>
          <w:t>Alliance</w:t>
        </w:r>
      </w:smartTag>
    </w:smartTag>
    <w:r>
      <w:rPr>
        <w:b w:val="0"/>
        <w:bCs/>
        <w:sz w:val="16"/>
        <w:szCs w:val="16"/>
      </w:rPr>
      <w:t xml:space="preserve">                                                               </w:t>
    </w:r>
    <w:r w:rsidR="004D4B73">
      <w:rPr>
        <w:rFonts w:ascii="Arial" w:hAnsi="Arial" w:cs="Arial"/>
        <w:sz w:val="16"/>
      </w:rPr>
      <w:t xml:space="preserve">                                 </w:t>
    </w:r>
    <w:r w:rsidR="00E56CCE">
      <w:rPr>
        <w:rFonts w:ascii="Arial" w:hAnsi="Arial" w:cs="Arial"/>
        <w:sz w:val="16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A629A" w14:textId="77777777" w:rsidR="001F2323" w:rsidRDefault="001F2323">
      <w:r>
        <w:separator/>
      </w:r>
    </w:p>
  </w:footnote>
  <w:footnote w:type="continuationSeparator" w:id="0">
    <w:p w14:paraId="2B38D867" w14:textId="77777777" w:rsidR="001F2323" w:rsidRDefault="001F2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72345"/>
    <w:multiLevelType w:val="hybridMultilevel"/>
    <w:tmpl w:val="5246D5D6"/>
    <w:lvl w:ilvl="0" w:tplc="D02498D4">
      <w:start w:val="1"/>
      <w:numFmt w:val="bullet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535E6"/>
    <w:multiLevelType w:val="hybridMultilevel"/>
    <w:tmpl w:val="A5E0FFC4"/>
    <w:lvl w:ilvl="0" w:tplc="D02498D4">
      <w:start w:val="1"/>
      <w:numFmt w:val="bullet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2234C"/>
    <w:multiLevelType w:val="hybridMultilevel"/>
    <w:tmpl w:val="BB681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74A31"/>
    <w:multiLevelType w:val="hybridMultilevel"/>
    <w:tmpl w:val="23503750"/>
    <w:lvl w:ilvl="0" w:tplc="D02498D4">
      <w:start w:val="1"/>
      <w:numFmt w:val="bullet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35C67"/>
    <w:multiLevelType w:val="hybridMultilevel"/>
    <w:tmpl w:val="25BAB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086619">
    <w:abstractNumId w:val="1"/>
  </w:num>
  <w:num w:numId="2" w16cid:durableId="2010450756">
    <w:abstractNumId w:val="3"/>
  </w:num>
  <w:num w:numId="3" w16cid:durableId="1795706721">
    <w:abstractNumId w:val="0"/>
  </w:num>
  <w:num w:numId="4" w16cid:durableId="66615602">
    <w:abstractNumId w:val="4"/>
  </w:num>
  <w:num w:numId="5" w16cid:durableId="1442725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BED"/>
    <w:rsid w:val="000650C8"/>
    <w:rsid w:val="0008258A"/>
    <w:rsid w:val="00094DC2"/>
    <w:rsid w:val="000B727D"/>
    <w:rsid w:val="000D36F4"/>
    <w:rsid w:val="000E2B44"/>
    <w:rsid w:val="000F1F84"/>
    <w:rsid w:val="001041DB"/>
    <w:rsid w:val="001440CD"/>
    <w:rsid w:val="001C0832"/>
    <w:rsid w:val="001F0D84"/>
    <w:rsid w:val="001F2323"/>
    <w:rsid w:val="00202899"/>
    <w:rsid w:val="00221E4B"/>
    <w:rsid w:val="002901D0"/>
    <w:rsid w:val="0029239D"/>
    <w:rsid w:val="00295292"/>
    <w:rsid w:val="002A538E"/>
    <w:rsid w:val="002C04A0"/>
    <w:rsid w:val="002E7F53"/>
    <w:rsid w:val="002F04E1"/>
    <w:rsid w:val="002F0A09"/>
    <w:rsid w:val="002F21BE"/>
    <w:rsid w:val="00320BFA"/>
    <w:rsid w:val="0035035B"/>
    <w:rsid w:val="00360A56"/>
    <w:rsid w:val="0038467F"/>
    <w:rsid w:val="003B0DD4"/>
    <w:rsid w:val="003E24E5"/>
    <w:rsid w:val="003F03F1"/>
    <w:rsid w:val="003F2279"/>
    <w:rsid w:val="00411567"/>
    <w:rsid w:val="00424E3C"/>
    <w:rsid w:val="004876C3"/>
    <w:rsid w:val="00496F9C"/>
    <w:rsid w:val="004A2F1D"/>
    <w:rsid w:val="004A3FD5"/>
    <w:rsid w:val="004D4B73"/>
    <w:rsid w:val="004F734F"/>
    <w:rsid w:val="00505974"/>
    <w:rsid w:val="005104DF"/>
    <w:rsid w:val="005117E2"/>
    <w:rsid w:val="00560C34"/>
    <w:rsid w:val="005742F6"/>
    <w:rsid w:val="00574FD6"/>
    <w:rsid w:val="00577664"/>
    <w:rsid w:val="005939E8"/>
    <w:rsid w:val="00595BED"/>
    <w:rsid w:val="00596E9D"/>
    <w:rsid w:val="005A77C9"/>
    <w:rsid w:val="005B7F88"/>
    <w:rsid w:val="005C19E1"/>
    <w:rsid w:val="005C4639"/>
    <w:rsid w:val="005D6A94"/>
    <w:rsid w:val="005E6FC2"/>
    <w:rsid w:val="00600B3F"/>
    <w:rsid w:val="00621F50"/>
    <w:rsid w:val="00647C85"/>
    <w:rsid w:val="00680322"/>
    <w:rsid w:val="0068714E"/>
    <w:rsid w:val="006B437F"/>
    <w:rsid w:val="006C75D5"/>
    <w:rsid w:val="007344D4"/>
    <w:rsid w:val="00735D58"/>
    <w:rsid w:val="00753D39"/>
    <w:rsid w:val="007557D5"/>
    <w:rsid w:val="007B0E22"/>
    <w:rsid w:val="007F6F4F"/>
    <w:rsid w:val="00812423"/>
    <w:rsid w:val="00835134"/>
    <w:rsid w:val="00847F21"/>
    <w:rsid w:val="0085175A"/>
    <w:rsid w:val="00855888"/>
    <w:rsid w:val="00895931"/>
    <w:rsid w:val="008D5AF3"/>
    <w:rsid w:val="008F451E"/>
    <w:rsid w:val="009362D3"/>
    <w:rsid w:val="00946FCF"/>
    <w:rsid w:val="009552D1"/>
    <w:rsid w:val="009A0817"/>
    <w:rsid w:val="009A447B"/>
    <w:rsid w:val="009E4CF5"/>
    <w:rsid w:val="009E5DAB"/>
    <w:rsid w:val="009F0A64"/>
    <w:rsid w:val="00A054EC"/>
    <w:rsid w:val="00A8650B"/>
    <w:rsid w:val="00A92692"/>
    <w:rsid w:val="00AD3CED"/>
    <w:rsid w:val="00AD5B7F"/>
    <w:rsid w:val="00B846E3"/>
    <w:rsid w:val="00B91472"/>
    <w:rsid w:val="00B937AF"/>
    <w:rsid w:val="00B93BAC"/>
    <w:rsid w:val="00BA5EEB"/>
    <w:rsid w:val="00BD0F26"/>
    <w:rsid w:val="00BE6754"/>
    <w:rsid w:val="00C04191"/>
    <w:rsid w:val="00C22BB5"/>
    <w:rsid w:val="00C63873"/>
    <w:rsid w:val="00CB0A51"/>
    <w:rsid w:val="00CD26E8"/>
    <w:rsid w:val="00D06CC0"/>
    <w:rsid w:val="00D220EA"/>
    <w:rsid w:val="00D3668F"/>
    <w:rsid w:val="00D60AC2"/>
    <w:rsid w:val="00E56A14"/>
    <w:rsid w:val="00E56CCE"/>
    <w:rsid w:val="00E645EE"/>
    <w:rsid w:val="00E72415"/>
    <w:rsid w:val="00EB48BD"/>
    <w:rsid w:val="00EC553F"/>
    <w:rsid w:val="00EE2629"/>
    <w:rsid w:val="00EE76D0"/>
    <w:rsid w:val="00F7070D"/>
    <w:rsid w:val="00FA03EC"/>
    <w:rsid w:val="2AA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8634ADF"/>
  <w15:chartTrackingRefBased/>
  <w15:docId w15:val="{E916B3FA-64AB-460F-BCA4-C0099701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sz w:val="24"/>
      <w:szCs w:val="40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2415553686F4E939FA318B7455AE6" ma:contentTypeVersion="19" ma:contentTypeDescription="Create a new document." ma:contentTypeScope="" ma:versionID="20f4c7392a39a0b30bef9dba85cd6d48">
  <xsd:schema xmlns:xsd="http://www.w3.org/2001/XMLSchema" xmlns:xs="http://www.w3.org/2001/XMLSchema" xmlns:p="http://schemas.microsoft.com/office/2006/metadata/properties" xmlns:ns2="79705a3f-23ee-44cf-a47f-861e93b8b33b" xmlns:ns3="09ca3851-4e39-4cb1-a14d-d67efddae020" targetNamespace="http://schemas.microsoft.com/office/2006/metadata/properties" ma:root="true" ma:fieldsID="f23f3d7f5c23a272c079a04f00936f60" ns2:_="" ns3:_="">
    <xsd:import namespace="79705a3f-23ee-44cf-a47f-861e93b8b33b"/>
    <xsd:import namespace="09ca3851-4e39-4cb1-a14d-d67efddae0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05a3f-23ee-44cf-a47f-861e93b8b3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356a60e6-70ad-436d-aae1-292114f59b26}" ma:internalName="TaxCatchAll" ma:showField="CatchAllData" ma:web="79705a3f-23ee-44cf-a47f-861e93b8b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a3851-4e39-4cb1-a14d-d67efddae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43d3f38-9954-4454-8d29-63725c8dfa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9705a3f-23ee-44cf-a47f-861e93b8b33b">
      <UserInfo>
        <DisplayName>Jayne Macintosh</DisplayName>
        <AccountId>236</AccountId>
        <AccountType/>
      </UserInfo>
      <UserInfo>
        <DisplayName>Alison Morrison Smith</DisplayName>
        <AccountId>65</AccountId>
        <AccountType/>
      </UserInfo>
    </SharedWithUsers>
    <lcf76f155ced4ddcb4097134ff3c332f xmlns="09ca3851-4e39-4cb1-a14d-d67efddae020">
      <Terms xmlns="http://schemas.microsoft.com/office/infopath/2007/PartnerControls"/>
    </lcf76f155ced4ddcb4097134ff3c332f>
    <TaxCatchAll xmlns="79705a3f-23ee-44cf-a47f-861e93b8b33b" xsi:nil="true"/>
  </documentManagement>
</p:properties>
</file>

<file path=customXml/itemProps1.xml><?xml version="1.0" encoding="utf-8"?>
<ds:datastoreItem xmlns:ds="http://schemas.openxmlformats.org/officeDocument/2006/customXml" ds:itemID="{36394C31-F2FF-44AF-9E64-E4A685B51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705a3f-23ee-44cf-a47f-861e93b8b33b"/>
    <ds:schemaRef ds:uri="09ca3851-4e39-4cb1-a14d-d67efddae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AB0538-1001-41E7-9268-BE3827FE13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5FAE23-58B2-4AEA-AB21-AC6206FBB65D}">
  <ds:schemaRefs>
    <ds:schemaRef ds:uri="http://schemas.microsoft.com/office/2006/metadata/properties"/>
    <ds:schemaRef ds:uri="http://schemas.microsoft.com/office/infopath/2007/PartnerControls"/>
    <ds:schemaRef ds:uri="79705a3f-23ee-44cf-a47f-861e93b8b33b"/>
    <ds:schemaRef ds:uri="09ca3851-4e39-4cb1-a14d-d67efddae0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 AND LEARNING ALLIANCE</vt:lpstr>
    </vt:vector>
  </TitlesOfParts>
  <Company>HPSS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AND LEARNING ALLIANCE</dc:title>
  <dc:subject/>
  <dc:creator>HPSS</dc:creator>
  <cp:keywords/>
  <cp:lastModifiedBy>Valerie Bruce</cp:lastModifiedBy>
  <cp:revision>30</cp:revision>
  <cp:lastPrinted>2015-08-11T18:17:00Z</cp:lastPrinted>
  <dcterms:created xsi:type="dcterms:W3CDTF">2026-09-23T10:48:00Z</dcterms:created>
  <dcterms:modified xsi:type="dcterms:W3CDTF">2026-09-23T11:20:00Z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0x0101005342415553686F4E939FA318B7455AE6</vt:lpwstr>
  </property>
  <property fmtid="{D5CDD505-2E9C-101B-9397-08002B2CF9AE}" pid="3" name="MediaServiceImageTags">
    <vt:lpwstr/>
  </property>
</Properties>
</file>